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rub" w:hAnsi="rub" w:cs="rub" w:eastAsia="rub"/>
          <w:b/>
          <w:color w:val="212529"/>
          <w:spacing w:val="-17"/>
          <w:position w:val="0"/>
          <w:sz w:val="52"/>
          <w:shd w:fill="FFFFFF" w:val="clear"/>
        </w:rPr>
      </w:pPr>
      <w:r>
        <w:rPr>
          <w:rFonts w:ascii="Calibri" w:hAnsi="Calibri" w:cs="Calibri" w:eastAsia="Calibri"/>
          <w:b/>
          <w:color w:val="212529"/>
          <w:spacing w:val="-17"/>
          <w:position w:val="0"/>
          <w:sz w:val="52"/>
          <w:shd w:fill="FFFFFF" w:val="clear"/>
        </w:rPr>
        <w:t xml:space="preserve">Скрой</w:t>
      </w:r>
      <w:r>
        <w:rPr>
          <w:rFonts w:ascii="rub" w:hAnsi="rub" w:cs="rub" w:eastAsia="rub"/>
          <w:b/>
          <w:color w:val="212529"/>
          <w:spacing w:val="-17"/>
          <w:position w:val="0"/>
          <w:sz w:val="52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212529"/>
          <w:spacing w:val="-17"/>
          <w:position w:val="0"/>
          <w:sz w:val="52"/>
          <w:shd w:fill="FFFFFF" w:val="clear"/>
        </w:rPr>
        <w:t xml:space="preserve">меня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Вст: F|Am|C/G|G||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       G/B|Am|          F   D/F#|G|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Скрой меня Своим крылом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C/E|      F|      Dm         |Gsus| G .. 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Сохрани под сильною рукой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C/E..|                            F                  G|           C ..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Пусть бушует шторм и гром гремит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C/E.. |                        F               G|          Am| 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Над бурей буду я с Тобой парить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                                   F                        G|            C 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Мой Отец, Ты Царь над всей землей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G/B |        F/A                     G/B|             C|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Я не боюсь ведь мой Бог со мной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              G/B|Am|      F D/F#|G|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Найду покой в Тебе, Христос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C/E|     F|          Dm|  Gsus| G ..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Верю я в могущество Твоё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rub" w:hAnsi="rub" w:cs="rub" w:eastAsia="rub"/>
          <w:b/>
          <w:color w:val="212529"/>
          <w:spacing w:val="-17"/>
          <w:position w:val="0"/>
          <w:sz w:val="52"/>
          <w:shd w:fill="FFFFFF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shd w:fill="auto" w:val="clear"/>
        </w:rPr>
        <w:t xml:space="preserve">Скрой меня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Скрой меня Своим крылом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Сохрани под сильною рукой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Пусть бушует шторм и гром гремит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Над бурей буду я с Тобой парить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Мой Отец, Ты Царь над всей землей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Я не боюсь ведь мой Бог со мной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Найду покой в Тебе, Христос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Верю я в могущество Твоё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